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A6942" w:rsidRPr="006A6942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16CBE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6A6942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2016-02-25T11:06:00Z</dcterms:modified>
</cp:coreProperties>
</file>