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Сорокин Алексей Александрович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1924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1943 год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гвардии рядовой, стрелок 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Убит в бою 24 апреля 1944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на северной окраине село Комары Крымской АССР. Перезахоронен на братском кладбище села Оборонное Балаклавского района города Севастополь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2024-01-14T21:20:41Z</dcterms:modified>
</cp:coreProperties>
</file>