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-5715</wp:posOffset>
                </wp:positionH>
                <wp:positionV relativeFrom="paragraph">
                  <wp:posOffset>81915</wp:posOffset>
                </wp:positionV>
                <wp:extent cx="2374265" cy="2219325"/>
                <wp:effectExtent l="0" t="0" r="15240" b="2857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219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B069F3">
                            <w:r>
                              <w:rPr>
                                <w:rFonts w:ascii="Times New Roman" w:hAnsi="Times New Roman"/>
                                <w:noProof/>
                                <w:sz w:val="28"/>
                                <w:lang w:eastAsia="ru-RU"/>
                              </w:rPr>
                              <w:drawing>
                                <wp:inline distT="0" distB="0" distL="0" distR="0" wp14:anchorId="4FF7ABA3" wp14:editId="6B807DE1">
                                  <wp:extent cx="1924050" cy="2266950"/>
                                  <wp:effectExtent l="0" t="0" r="0" b="0"/>
                                  <wp:docPr id="77" name="Рисунок 77" descr="H:\ВОВ\Ветераны2\Анохин Николай Максимович.t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H:\ВОВ\Ветераны2\Анохин Николай Максимович.t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24050" cy="2266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45pt;margin-top:6.45pt;width:186.95pt;height:174.7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">
                <v:textbox>
                  <w:txbxContent>
                    <w:p w:rsidR="00A0434C" w:rsidRDefault="00B069F3">
                      <w:r>
                        <w:rPr>
                          <w:rFonts w:ascii="Times New Roman" w:hAnsi="Times New Roman"/>
                          <w:noProof/>
                          <w:sz w:val="28"/>
                          <w:lang w:eastAsia="ru-RU"/>
                        </w:rPr>
                        <w:drawing>
                          <wp:inline distT="0" distB="0" distL="0" distR="0" wp14:anchorId="4FF7ABA3" wp14:editId="6B807DE1">
                            <wp:extent cx="1924050" cy="2266950"/>
                            <wp:effectExtent l="0" t="0" r="0" b="0"/>
                            <wp:docPr id="77" name="Рисунок 77" descr="H:\ВОВ\Ветераны2\Анохин Николай Максимович.t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H:\ВОВ\Ветераны2\Анохин Николай Максимович.t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24050" cy="2266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B069F3" w:rsidRDefault="005A27B3" w:rsidP="00484B2B">
      <w:pPr>
        <w:rPr>
          <w:rFonts w:ascii="Times New Roman" w:hAnsi="Times New Roman"/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bookmarkStart w:id="0" w:name="_GoBack"/>
      <w:r w:rsidR="00B069F3" w:rsidRPr="00B069F3">
        <w:rPr>
          <w:rFonts w:ascii="Times New Roman" w:hAnsi="Times New Roman"/>
          <w:b/>
          <w:sz w:val="40"/>
          <w:szCs w:val="40"/>
        </w:rPr>
        <w:t>Анохин Николай Максимович</w:t>
      </w:r>
      <w:bookmarkEnd w:id="0"/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B069F3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8"/>
              </w:rPr>
              <w:t>1903 – 19.04.1959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632E2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5128AB" w:rsidP="00B069F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Мостовским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</w:t>
            </w:r>
            <w:r w:rsidR="009E42EB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.</w:t>
            </w:r>
            <w:proofErr w:type="gramEnd"/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3D296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3D296A"/>
    <w:rsid w:val="0041051E"/>
    <w:rsid w:val="004447E1"/>
    <w:rsid w:val="00484B2B"/>
    <w:rsid w:val="004C0D74"/>
    <w:rsid w:val="004F6511"/>
    <w:rsid w:val="005128AB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9E42EB"/>
    <w:rsid w:val="00A0434C"/>
    <w:rsid w:val="00A90CB7"/>
    <w:rsid w:val="00B069F3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28D0CC-7421-4876-A9B3-444118F89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2023-11-27T11:39:00Z</dcterms:created>
  <dcterms:modified xsi:type="dcterms:W3CDTF">2023-11-27T11:39:00Z</dcterms:modified>
</cp:coreProperties>
</file>